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BA" w:rsidRDefault="0004751F" w:rsidP="0004751F">
      <w:pPr>
        <w:pStyle w:val="Title"/>
        <w:rPr>
          <w:rFonts w:ascii="Miss Smarty Pants" w:hAnsi="Miss Smarty Pants"/>
        </w:rPr>
      </w:pPr>
      <w:r>
        <w:rPr>
          <w:rFonts w:ascii="Miss Smarty Pants" w:hAnsi="Miss Smarty Pants"/>
        </w:rPr>
        <w:t>Complementary, Supplementary, and Vertical Angles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Two angles that sum to 90° are called _____________________________.  When put together, these angles form a ________________ ________________.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Sketch:</w:t>
      </w:r>
    </w:p>
    <w:p w:rsidR="00501414" w:rsidRDefault="00501414" w:rsidP="0004751F">
      <w:pPr>
        <w:rPr>
          <w:rFonts w:ascii="Miss Smarty Pants" w:hAnsi="Miss Smarty Pants"/>
          <w:sz w:val="24"/>
          <w:szCs w:val="24"/>
        </w:rPr>
      </w:pP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Two angles that sum to 180° are called _____________________________.  When put together, these angles form a ________________ ________________.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Sketch:</w:t>
      </w:r>
    </w:p>
    <w:p w:rsidR="00501414" w:rsidRDefault="00501414" w:rsidP="0004751F">
      <w:pPr>
        <w:rPr>
          <w:rFonts w:ascii="Miss Smarty Pants" w:hAnsi="Miss Smarty Pants"/>
          <w:sz w:val="24"/>
          <w:szCs w:val="24"/>
        </w:rPr>
      </w:pP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Two angles that share a __________________ and are opposite of one another are called __________________ ___________________.  These angles are _____________________.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Sketch:</w:t>
      </w:r>
    </w:p>
    <w:p w:rsidR="00501414" w:rsidRDefault="00501414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196215</wp:posOffset>
            </wp:positionV>
            <wp:extent cx="2901950" cy="2112645"/>
            <wp:effectExtent l="0" t="0" r="0" b="1905"/>
            <wp:wrapTight wrapText="bothSides">
              <wp:wrapPolygon edited="0">
                <wp:start x="0" y="0"/>
                <wp:lineTo x="0" y="21425"/>
                <wp:lineTo x="21411" y="21425"/>
                <wp:lineTo x="2141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RS_OF_ANGLES_06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11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Example 1: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Using the picture at the left, name a pair of: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A.  vertical angles: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B.  supplementary angles: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C.  complementary angles:</w:t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</w:p>
    <w:p w:rsidR="0004751F" w:rsidRDefault="00E0794E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332740</wp:posOffset>
            </wp:positionV>
            <wp:extent cx="3049270" cy="1629410"/>
            <wp:effectExtent l="0" t="0" r="0" b="8890"/>
            <wp:wrapTight wrapText="bothSides">
              <wp:wrapPolygon edited="0">
                <wp:start x="0" y="0"/>
                <wp:lineTo x="0" y="21465"/>
                <wp:lineTo x="21456" y="21465"/>
                <wp:lineTo x="2145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ter%205_html_1dadf3e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51F" w:rsidRDefault="0004751F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Example 2:</w:t>
      </w:r>
      <w:r w:rsidR="00A73B74" w:rsidRPr="00A73B74">
        <w:rPr>
          <w:rFonts w:ascii="Miss Smarty Pants" w:hAnsi="Miss Smarty Pants"/>
          <w:sz w:val="24"/>
          <w:szCs w:val="24"/>
        </w:rPr>
        <w:t xml:space="preserve"> </w:t>
      </w:r>
    </w:p>
    <w:p w:rsidR="00A73B74" w:rsidRDefault="00A73B74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Using the picture at the right, name a pair of:</w:t>
      </w:r>
    </w:p>
    <w:p w:rsidR="00A73B74" w:rsidRDefault="00BD47D0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pict>
          <v:rect id="Rectangle 20" o:spid="_x0000_s1026" style="position:absolute;margin-left:360.3pt;margin-top:21.2pt;width:9.4pt;height: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" fillcolor="white [3212]" strokecolor="black [3213]" strokeweight="2pt"/>
        </w:pict>
      </w:r>
      <w:r w:rsidR="00A73B74">
        <w:rPr>
          <w:rFonts w:ascii="Miss Smarty Pants" w:hAnsi="Miss Smarty Pants"/>
          <w:sz w:val="24"/>
          <w:szCs w:val="24"/>
        </w:rPr>
        <w:t>A.  vertical angles:</w:t>
      </w:r>
    </w:p>
    <w:p w:rsidR="00A73B74" w:rsidRDefault="00A73B74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B.  supplementary angles:</w:t>
      </w:r>
    </w:p>
    <w:p w:rsidR="00A73B74" w:rsidRDefault="00A73B74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sz w:val="24"/>
          <w:szCs w:val="24"/>
        </w:rPr>
        <w:t>C.  complementary angles:</w:t>
      </w:r>
    </w:p>
    <w:p w:rsidR="00A73B74" w:rsidRDefault="00A73B74" w:rsidP="00A73B74">
      <w:pPr>
        <w:rPr>
          <w:rFonts w:ascii="Miss Smarty Pants" w:hAnsi="Miss Smarty Pants"/>
          <w:sz w:val="24"/>
          <w:szCs w:val="24"/>
        </w:rPr>
      </w:pPr>
    </w:p>
    <w:p w:rsidR="00501414" w:rsidRDefault="00501414" w:rsidP="00A73B74">
      <w:pPr>
        <w:rPr>
          <w:rFonts w:ascii="Miss Smarty Pants" w:hAnsi="Miss Smarty Pants"/>
          <w:sz w:val="24"/>
          <w:szCs w:val="24"/>
        </w:rPr>
      </w:pPr>
    </w:p>
    <w:p w:rsidR="00A73B74" w:rsidRDefault="00A73B74" w:rsidP="00A73B74">
      <w:pPr>
        <w:pStyle w:val="Title"/>
        <w:rPr>
          <w:rFonts w:ascii="Miss Smarty Pants" w:hAnsi="Miss Smarty Pants"/>
        </w:rPr>
      </w:pPr>
      <w:r>
        <w:rPr>
          <w:rFonts w:ascii="Miss Smarty Pants" w:hAnsi="Miss Smarty Pants"/>
        </w:rPr>
        <w:t>Problem Solving with Angles</w:t>
      </w:r>
    </w:p>
    <w:p w:rsidR="00A73B74" w:rsidRDefault="00A73B74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3517900</wp:posOffset>
            </wp:positionH>
            <wp:positionV relativeFrom="paragraph">
              <wp:posOffset>186055</wp:posOffset>
            </wp:positionV>
            <wp:extent cx="1884045" cy="14351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sz w:val="24"/>
          <w:szCs w:val="24"/>
        </w:rPr>
        <w:t>If we know the relationship between two angles, we can set up an ______________________ to solve for unknown values.</w:t>
      </w:r>
    </w:p>
    <w:p w:rsidR="00A73B74" w:rsidRPr="00A73B74" w:rsidRDefault="00A73B74" w:rsidP="00A73B74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-3810</wp:posOffset>
            </wp:positionV>
            <wp:extent cx="1844675" cy="1337310"/>
            <wp:effectExtent l="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sz w:val="24"/>
          <w:szCs w:val="24"/>
        </w:rPr>
        <w:t xml:space="preserve">1.  </w:t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  <w:t xml:space="preserve">2.  </w:t>
      </w:r>
    </w:p>
    <w:p w:rsidR="00A73B74" w:rsidRDefault="00A73B74" w:rsidP="0004751F">
      <w:pPr>
        <w:rPr>
          <w:rFonts w:ascii="Miss Smarty Pants" w:hAnsi="Miss Smarty Pants"/>
          <w:sz w:val="24"/>
          <w:szCs w:val="24"/>
        </w:rPr>
      </w:pPr>
    </w:p>
    <w:p w:rsidR="00A73B74" w:rsidRDefault="00A73B74" w:rsidP="0004751F">
      <w:pPr>
        <w:rPr>
          <w:rFonts w:ascii="Miss Smarty Pants" w:hAnsi="Miss Smarty Pants"/>
          <w:sz w:val="24"/>
          <w:szCs w:val="24"/>
        </w:rPr>
      </w:pPr>
    </w:p>
    <w:p w:rsidR="00A73B74" w:rsidRDefault="00A73B74" w:rsidP="0004751F">
      <w:pPr>
        <w:rPr>
          <w:rFonts w:ascii="Miss Smarty Pants" w:hAnsi="Miss Smarty Pants"/>
          <w:sz w:val="24"/>
          <w:szCs w:val="24"/>
        </w:rPr>
      </w:pPr>
    </w:p>
    <w:p w:rsidR="00A73B74" w:rsidRDefault="00A73B74" w:rsidP="0004751F">
      <w:pPr>
        <w:rPr>
          <w:rFonts w:ascii="Miss Smarty Pants" w:hAnsi="Miss Smarty Pants"/>
          <w:sz w:val="24"/>
          <w:szCs w:val="24"/>
        </w:rPr>
      </w:pPr>
    </w:p>
    <w:p w:rsidR="00A73B74" w:rsidRDefault="00A73B74" w:rsidP="0004751F">
      <w:pPr>
        <w:rPr>
          <w:rFonts w:ascii="Miss Smarty Pants" w:hAnsi="Miss Smarty Pants"/>
          <w:sz w:val="24"/>
          <w:szCs w:val="24"/>
        </w:rPr>
      </w:pPr>
    </w:p>
    <w:p w:rsidR="00A73B74" w:rsidRDefault="00E0794E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-2540</wp:posOffset>
            </wp:positionV>
            <wp:extent cx="2138680" cy="108775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B74"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178904</wp:posOffset>
            </wp:positionH>
            <wp:positionV relativeFrom="paragraph">
              <wp:posOffset>-2292</wp:posOffset>
            </wp:positionV>
            <wp:extent cx="1819026" cy="1272209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42" cy="12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B74">
        <w:rPr>
          <w:rFonts w:ascii="Miss Smarty Pants" w:hAnsi="Miss Smarty Pants"/>
          <w:sz w:val="24"/>
          <w:szCs w:val="24"/>
        </w:rPr>
        <w:t xml:space="preserve">3.  </w:t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</w:r>
      <w:r w:rsidR="00A73B74">
        <w:rPr>
          <w:rFonts w:ascii="Miss Smarty Pants" w:hAnsi="Miss Smarty Pants"/>
          <w:sz w:val="24"/>
          <w:szCs w:val="24"/>
        </w:rPr>
        <w:tab/>
        <w:t xml:space="preserve">4.  </w:t>
      </w: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-1905</wp:posOffset>
            </wp:positionV>
            <wp:extent cx="1152525" cy="11525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-1905</wp:posOffset>
            </wp:positionV>
            <wp:extent cx="1820545" cy="1160145"/>
            <wp:effectExtent l="0" t="0" r="8255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sz w:val="24"/>
          <w:szCs w:val="24"/>
        </w:rPr>
        <w:t xml:space="preserve">5.  </w:t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  <w:t xml:space="preserve">6.  </w:t>
      </w: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  <w:bookmarkStart w:id="0" w:name="_GoBack"/>
      <w:bookmarkEnd w:id="0"/>
    </w:p>
    <w:p w:rsidR="00E0794E" w:rsidRDefault="00E0794E" w:rsidP="0004751F">
      <w:pPr>
        <w:rPr>
          <w:rFonts w:ascii="Miss Smarty Pants" w:hAnsi="Miss Smarty Pants"/>
          <w:sz w:val="24"/>
          <w:szCs w:val="24"/>
        </w:rPr>
      </w:pPr>
    </w:p>
    <w:p w:rsidR="00E0794E" w:rsidRPr="0004751F" w:rsidRDefault="00E0794E" w:rsidP="0004751F">
      <w:pPr>
        <w:rPr>
          <w:rFonts w:ascii="Miss Smarty Pants" w:hAnsi="Miss Smarty Pants"/>
          <w:sz w:val="24"/>
          <w:szCs w:val="24"/>
        </w:rPr>
      </w:pP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3359150</wp:posOffset>
            </wp:positionH>
            <wp:positionV relativeFrom="paragraph">
              <wp:posOffset>-635</wp:posOffset>
            </wp:positionV>
            <wp:extent cx="1478915" cy="1419860"/>
            <wp:effectExtent l="0" t="0" r="6985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-635</wp:posOffset>
            </wp:positionV>
            <wp:extent cx="2003425" cy="114998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ss Smarty Pants" w:hAnsi="Miss Smarty Pants"/>
          <w:sz w:val="24"/>
          <w:szCs w:val="24"/>
        </w:rPr>
        <w:t xml:space="preserve">7.  </w:t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</w:r>
      <w:r>
        <w:rPr>
          <w:rFonts w:ascii="Miss Smarty Pants" w:hAnsi="Miss Smarty Pants"/>
          <w:sz w:val="24"/>
          <w:szCs w:val="24"/>
        </w:rPr>
        <w:tab/>
        <w:t xml:space="preserve">8.  </w:t>
      </w:r>
    </w:p>
    <w:sectPr w:rsidR="00E0794E" w:rsidRPr="0004751F" w:rsidSect="00047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s Smarty Pants">
    <w:altName w:val="Times New Roman"/>
    <w:charset w:val="00"/>
    <w:family w:val="auto"/>
    <w:pitch w:val="variable"/>
    <w:sig w:usb0="00000003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20"/>
  <w:characterSpacingControl w:val="doNotCompress"/>
  <w:compat/>
  <w:rsids>
    <w:rsidRoot w:val="0004751F"/>
    <w:rsid w:val="0004751F"/>
    <w:rsid w:val="00061496"/>
    <w:rsid w:val="000F2CFA"/>
    <w:rsid w:val="003D447B"/>
    <w:rsid w:val="004F4FE2"/>
    <w:rsid w:val="00501414"/>
    <w:rsid w:val="00A73B74"/>
    <w:rsid w:val="00BD47D0"/>
    <w:rsid w:val="00CA439D"/>
    <w:rsid w:val="00E0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6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695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4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5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28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gi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jkessing</cp:lastModifiedBy>
  <cp:revision>2</cp:revision>
  <dcterms:created xsi:type="dcterms:W3CDTF">2017-03-02T13:15:00Z</dcterms:created>
  <dcterms:modified xsi:type="dcterms:W3CDTF">2017-03-02T13:15:00Z</dcterms:modified>
</cp:coreProperties>
</file>